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4E35C" w14:textId="77777777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5772FF49" w14:textId="77777777"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71B87C91" w14:textId="77777777" w:rsidR="00481638" w:rsidRPr="00481638" w:rsidRDefault="00481638" w:rsidP="00481638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8"/>
          <w:szCs w:val="20"/>
          <w:lang w:val="hr-HR" w:eastAsia="hr-HR"/>
        </w:rPr>
      </w:pPr>
      <w:r w:rsidRPr="00481638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07DE119B" wp14:editId="6D561457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1638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1A572DD1" wp14:editId="1D856718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8FB9D7" w14:textId="77777777" w:rsidR="00481638" w:rsidRPr="00481638" w:rsidRDefault="00481638" w:rsidP="00481638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</w:pPr>
      <w:r w:rsidRPr="00481638"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  <w:t>BRODSKO - POSAVSKA ŽUPANIJA</w:t>
      </w:r>
    </w:p>
    <w:p w14:paraId="1DD94DFD" w14:textId="77777777" w:rsidR="00481638" w:rsidRDefault="00481638" w:rsidP="00481638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 w:rsidRPr="00481638"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UPRAVNI ODJEL ZA GOSPODARSTVO</w:t>
      </w:r>
    </w:p>
    <w:p w14:paraId="3491B76E" w14:textId="77777777" w:rsidR="00F9637A" w:rsidRPr="00481638" w:rsidRDefault="00F9637A" w:rsidP="00481638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I POLJOPRIVREDU</w:t>
      </w:r>
    </w:p>
    <w:p w14:paraId="5536CC9A" w14:textId="77777777" w:rsidR="00481638" w:rsidRPr="00481638" w:rsidRDefault="00481638" w:rsidP="00481638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32542163" w14:textId="77777777" w:rsidR="00481638" w:rsidRPr="00481638" w:rsidRDefault="00481638" w:rsidP="00481638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6091ACF4" w14:textId="77777777" w:rsidR="00481638" w:rsidRPr="00481638" w:rsidRDefault="00481638" w:rsidP="00481638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4FA4EC40" w14:textId="77777777"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05082467" w14:textId="77777777"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24692C08" w14:textId="77777777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71CAF39D" w14:textId="77777777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11F0BD88" w14:textId="3AC5BB23" w:rsidR="00776DE3" w:rsidRDefault="00481638" w:rsidP="00F9637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</w:pPr>
      <w:r w:rsidRPr="00481638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Javni </w:t>
      </w:r>
      <w:r w:rsidR="00776DE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poziv za </w:t>
      </w:r>
      <w:r w:rsidR="007B2382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financiranje</w:t>
      </w:r>
      <w:r w:rsidR="00776DE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programa</w:t>
      </w:r>
      <w:r w:rsidR="00D22E3E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i projekata</w:t>
      </w:r>
      <w:r w:rsidR="00776DE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Obrtničk</w:t>
      </w:r>
      <w:r w:rsidR="007B2382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e</w:t>
      </w:r>
      <w:r w:rsidR="00776DE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komor</w:t>
      </w:r>
      <w:r w:rsidR="007B2382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e</w:t>
      </w:r>
      <w:r w:rsidR="00776DE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Brodsko-posavske županije i udruženja obrtnika na području Brodsko-posavske županije </w:t>
      </w:r>
    </w:p>
    <w:p w14:paraId="5BA3C8AC" w14:textId="472EB1C4" w:rsidR="00481638" w:rsidRPr="00481638" w:rsidRDefault="00776DE3" w:rsidP="00F9637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noProof/>
          <w:snapToGrid w:val="0"/>
          <w:sz w:val="28"/>
          <w:szCs w:val="28"/>
          <w:lang w:val="hr-HR" w:eastAsia="de-DE"/>
        </w:rPr>
      </w:pPr>
      <w:r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u 202</w:t>
      </w:r>
      <w:r w:rsidR="00D22E3E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3</w:t>
      </w:r>
      <w:r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. godini</w:t>
      </w:r>
      <w:r w:rsidR="00481638" w:rsidRPr="00481638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</w:t>
      </w:r>
    </w:p>
    <w:p w14:paraId="35564627" w14:textId="77777777" w:rsidR="00481638" w:rsidRPr="00481638" w:rsidRDefault="00481638" w:rsidP="00F9637A">
      <w:pPr>
        <w:spacing w:after="0" w:line="240" w:lineRule="auto"/>
        <w:jc w:val="center"/>
        <w:rPr>
          <w:rFonts w:ascii="Arial" w:eastAsia="Times New Roman" w:hAnsi="Arial" w:cs="Arial"/>
          <w:b/>
          <w:noProof/>
          <w:snapToGrid w:val="0"/>
          <w:sz w:val="28"/>
          <w:szCs w:val="28"/>
          <w:lang w:val="hr-HR"/>
        </w:rPr>
      </w:pPr>
    </w:p>
    <w:p w14:paraId="49CE0D93" w14:textId="77777777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00EB9E37" w14:textId="0D82A11E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</w:pPr>
      <w:r w:rsidRPr="00481638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Opisni izvještaj provedbe projekta/</w:t>
      </w:r>
      <w:r w:rsidR="00776DE3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programa</w:t>
      </w:r>
      <w:r w:rsidR="00D22E3E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/sajma</w:t>
      </w:r>
    </w:p>
    <w:p w14:paraId="6A216757" w14:textId="77777777" w:rsidR="00481638" w:rsidRPr="00481638" w:rsidRDefault="00481638" w:rsidP="00481638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1E8659C3" w14:textId="77777777" w:rsidR="00481638" w:rsidRPr="00481638" w:rsidRDefault="00481638" w:rsidP="00481638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232E5506" w14:textId="270C1E5F" w:rsidR="00481638" w:rsidRPr="00481638" w:rsidRDefault="00481638" w:rsidP="00481638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40"/>
          <w:szCs w:val="20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Rok za dostavu: 31.01.202</w:t>
      </w:r>
      <w:r w:rsidR="00D22E3E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4</w:t>
      </w: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43809016" w14:textId="77777777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Izvještaj o napretku </w:t>
      </w:r>
    </w:p>
    <w:p w14:paraId="36246BB8" w14:textId="77777777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Vrsta izvještaja (završni izvještaj)</w:t>
      </w:r>
    </w:p>
    <w:p w14:paraId="2E452F83" w14:textId="77777777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Razdoblje provedbe obuhvaćeno izvještajem: </w:t>
      </w:r>
    </w:p>
    <w:p w14:paraId="2F3C7AE0" w14:textId="73079B15" w:rsidR="00481638" w:rsidRPr="00481638" w:rsidRDefault="00481638" w:rsidP="00481638">
      <w:pPr>
        <w:numPr>
          <w:ilvl w:val="1"/>
          <w:numId w:val="2"/>
        </w:num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– 31.12.20</w:t>
      </w:r>
      <w:r w:rsidR="00776DE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2</w:t>
      </w:r>
      <w:r w:rsidR="00D22E3E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3</w:t>
      </w: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3E42A563" w14:textId="77777777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40"/>
          <w:szCs w:val="20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br/>
      </w:r>
    </w:p>
    <w:p w14:paraId="1DCFA1C8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417E2ED4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20D74532" w14:textId="77777777"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7D866242" w14:textId="77777777"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277468AD" w14:textId="77777777"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37E08180" w14:textId="77777777"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  <w:r w:rsidRPr="00481638"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  <w:br w:type="page"/>
      </w:r>
    </w:p>
    <w:p w14:paraId="3AD4DE5F" w14:textId="0B0BAAD8" w:rsidR="00481638" w:rsidRPr="00481638" w:rsidRDefault="00481638" w:rsidP="00481638">
      <w:pPr>
        <w:numPr>
          <w:ilvl w:val="0"/>
          <w:numId w:val="1"/>
        </w:numPr>
        <w:shd w:val="clear" w:color="auto" w:fill="FFFF99"/>
        <w:tabs>
          <w:tab w:val="num" w:pos="0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>Opći podaci o korisniku projekta/</w:t>
      </w:r>
      <w:r w:rsidR="00776DE3">
        <w:rPr>
          <w:rFonts w:ascii="Arial Narrow" w:eastAsia="Times New Roman" w:hAnsi="Arial Narrow" w:cs="Times New Roman"/>
          <w:b/>
          <w:snapToGrid w:val="0"/>
          <w:lang w:val="hr-HR"/>
        </w:rPr>
        <w:t>programa</w:t>
      </w:r>
      <w:r w:rsidR="00D22E3E">
        <w:rPr>
          <w:rFonts w:ascii="Arial Narrow" w:eastAsia="Times New Roman" w:hAnsi="Arial Narrow" w:cs="Times New Roman"/>
          <w:b/>
          <w:snapToGrid w:val="0"/>
          <w:lang w:val="hr-HR"/>
        </w:rPr>
        <w:t>/sajma</w:t>
      </w: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 xml:space="preserve"> i projektu/</w:t>
      </w:r>
      <w:r w:rsidR="00776DE3">
        <w:rPr>
          <w:rFonts w:ascii="Arial Narrow" w:eastAsia="Times New Roman" w:hAnsi="Arial Narrow" w:cs="Times New Roman"/>
          <w:b/>
          <w:snapToGrid w:val="0"/>
          <w:lang w:val="hr-HR"/>
        </w:rPr>
        <w:t>programu</w:t>
      </w:r>
      <w:r w:rsidR="00D22E3E">
        <w:rPr>
          <w:rFonts w:ascii="Arial Narrow" w:eastAsia="Times New Roman" w:hAnsi="Arial Narrow" w:cs="Times New Roman"/>
          <w:b/>
          <w:snapToGrid w:val="0"/>
          <w:lang w:val="hr-HR"/>
        </w:rPr>
        <w:t>/sajmu</w:t>
      </w:r>
    </w:p>
    <w:p w14:paraId="1363B84F" w14:textId="77777777" w:rsidR="00481638" w:rsidRPr="00481638" w:rsidRDefault="00481638" w:rsidP="00481638">
      <w:pPr>
        <w:spacing w:after="0" w:line="240" w:lineRule="auto"/>
        <w:ind w:left="360"/>
        <w:rPr>
          <w:rFonts w:ascii="Arial Narrow" w:eastAsia="Times New Roman" w:hAnsi="Arial Narrow" w:cs="Times New Roman"/>
          <w:b/>
          <w:snapToGrid w:val="0"/>
          <w:sz w:val="20"/>
          <w:szCs w:val="20"/>
          <w:lang w:val="hr-HR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481638" w:rsidRPr="00481638" w14:paraId="377D8B71" w14:textId="77777777" w:rsidTr="00696D89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14:paraId="73A26159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57DEBC1E" w14:textId="77777777" w:rsidTr="00696D89">
        <w:tc>
          <w:tcPr>
            <w:tcW w:w="9356" w:type="dxa"/>
            <w:gridSpan w:val="2"/>
            <w:shd w:val="clear" w:color="auto" w:fill="FFFFCC"/>
            <w:vAlign w:val="center"/>
          </w:tcPr>
          <w:p w14:paraId="665B4E7B" w14:textId="77777777" w:rsidR="00481638" w:rsidRPr="00481638" w:rsidRDefault="00481638" w:rsidP="00776DE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PODACI O PROJEKTU/</w:t>
            </w:r>
            <w:r w:rsidR="00776DE3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PROGRAMU</w:t>
            </w:r>
          </w:p>
        </w:tc>
      </w:tr>
      <w:tr w:rsidR="00481638" w:rsidRPr="00481638" w14:paraId="4CC7F2D9" w14:textId="77777777" w:rsidTr="00696D89">
        <w:tc>
          <w:tcPr>
            <w:tcW w:w="3382" w:type="dxa"/>
            <w:shd w:val="clear" w:color="auto" w:fill="FFFFCC"/>
            <w:vAlign w:val="center"/>
          </w:tcPr>
          <w:p w14:paraId="16E3B945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Klasa ugovora (prepisati iz ugovora)</w:t>
            </w:r>
          </w:p>
        </w:tc>
        <w:tc>
          <w:tcPr>
            <w:tcW w:w="5974" w:type="dxa"/>
          </w:tcPr>
          <w:p w14:paraId="394754E6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090C450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5CCF621C" w14:textId="77777777" w:rsidTr="00696D89">
        <w:tc>
          <w:tcPr>
            <w:tcW w:w="3382" w:type="dxa"/>
            <w:shd w:val="clear" w:color="auto" w:fill="FFFFCC"/>
            <w:vAlign w:val="center"/>
          </w:tcPr>
          <w:p w14:paraId="2DBC5B1B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Naziv organizacije </w:t>
            </w:r>
            <w:r w:rsidRPr="00481638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(prijavitelja)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2DFFEBCF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4E06253D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47463A3B" w14:textId="77777777" w:rsidTr="00696D89">
        <w:tc>
          <w:tcPr>
            <w:tcW w:w="3382" w:type="dxa"/>
            <w:shd w:val="clear" w:color="auto" w:fill="FFFFCC"/>
            <w:vAlign w:val="center"/>
          </w:tcPr>
          <w:p w14:paraId="1AF3BAEB" w14:textId="14AE2368" w:rsidR="00481638" w:rsidRPr="00481638" w:rsidRDefault="00481638" w:rsidP="00776DE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Naziv odobrenog projekta/</w:t>
            </w:r>
            <w:r w:rsidR="00776DE3">
              <w:rPr>
                <w:rFonts w:ascii="Arial Narrow" w:eastAsia="Times New Roma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Times New Roma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13568EAF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7AAC83B9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79CFD134" w14:textId="77777777" w:rsidTr="00696D89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14:paraId="6C34C42B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Osoba ovlaštena za zastupanje </w:t>
            </w:r>
          </w:p>
          <w:p w14:paraId="3F56A48D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(u organizaciji prijavitelju)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79F383AB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E0F3E25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222753B4" w14:textId="77777777" w:rsidTr="00696D89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14:paraId="3499A7D6" w14:textId="003E4A84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Voditelj/voditeljica projekta</w:t>
            </w:r>
            <w:r w:rsidR="00776DE3">
              <w:rPr>
                <w:rFonts w:ascii="Arial Narrow" w:eastAsia="Times New Roman" w:hAnsi="Arial Narrow" w:cs="Times New Roman"/>
                <w:snapToGrid w:val="0"/>
                <w:lang w:val="hr-HR"/>
              </w:rPr>
              <w:t>/programa</w:t>
            </w:r>
            <w:r w:rsidR="00D22E3E">
              <w:rPr>
                <w:rFonts w:ascii="Arial Narrow" w:eastAsia="Times New Roma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05C87E9C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(u organizaciji prijavitelju)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77ADCD2F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61A56BD9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1465329B" w14:textId="77777777" w:rsidTr="00696D89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14:paraId="59C2DB22" w14:textId="73A91902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Mjesto provedbe projekta</w:t>
            </w:r>
            <w:r w:rsidR="00D22E3E">
              <w:rPr>
                <w:rFonts w:ascii="Arial Narrow" w:eastAsia="Times New Roman" w:hAnsi="Arial Narrow" w:cs="Times New Roman"/>
                <w:snapToGrid w:val="0"/>
                <w:lang w:val="hr-HR"/>
              </w:rPr>
              <w:t>/programa/sajma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235D90C7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(grad i županija)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5787EB92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09B6656F" w14:textId="77777777" w:rsidTr="00696D89">
        <w:tc>
          <w:tcPr>
            <w:tcW w:w="3382" w:type="dxa"/>
            <w:shd w:val="clear" w:color="auto" w:fill="FFFFCC"/>
            <w:vAlign w:val="center"/>
          </w:tcPr>
          <w:p w14:paraId="095333BC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Odobreni iznos financijskih sredstava:</w:t>
            </w:r>
          </w:p>
        </w:tc>
        <w:tc>
          <w:tcPr>
            <w:tcW w:w="5974" w:type="dxa"/>
          </w:tcPr>
          <w:p w14:paraId="57F47B74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5930E7E8" w14:textId="36A2CB00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D22E3E">
              <w:rPr>
                <w:rFonts w:ascii="Arial Narrow" w:eastAsia="Times New Roman" w:hAnsi="Arial Narrow" w:cs="Times New Roman"/>
                <w:snapToGrid w:val="0"/>
                <w:lang w:val="hr-HR"/>
              </w:rPr>
              <w:t>eurima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443D9628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43A7C0F3" w14:textId="77777777" w:rsidTr="00696D89">
        <w:tc>
          <w:tcPr>
            <w:tcW w:w="3382" w:type="dxa"/>
            <w:shd w:val="clear" w:color="auto" w:fill="FFFFCC"/>
            <w:vAlign w:val="center"/>
          </w:tcPr>
          <w:p w14:paraId="355E1231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Utrošena sredstva do datuma završetka izvještajnog razdoblja:</w:t>
            </w:r>
          </w:p>
          <w:p w14:paraId="74ECA47C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</w:tc>
        <w:tc>
          <w:tcPr>
            <w:tcW w:w="5974" w:type="dxa"/>
          </w:tcPr>
          <w:p w14:paraId="356F1C36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29A2481" w14:textId="57D4C071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D22E3E">
              <w:rPr>
                <w:rFonts w:ascii="Arial Narrow" w:eastAsia="Times New Roman" w:hAnsi="Arial Narrow" w:cs="Times New Roman"/>
                <w:snapToGrid w:val="0"/>
                <w:lang w:val="hr-HR"/>
              </w:rPr>
              <w:t>eurima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6E771704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69BAF076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15A1FB34" w14:textId="77777777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022EB3F7" w14:textId="77777777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54BAB570" w14:textId="77777777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481638" w:rsidRPr="00481638" w14:paraId="473DB748" w14:textId="77777777" w:rsidTr="00696D89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19CF7810" w14:textId="77ACE540" w:rsidR="00481638" w:rsidRPr="00481638" w:rsidRDefault="00481638" w:rsidP="0000176A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KONTAKTNI PODACI KORISNIKA PROJEKTA/</w:t>
            </w:r>
            <w:r w:rsidR="0000176A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/SAJMA</w:t>
            </w:r>
          </w:p>
        </w:tc>
      </w:tr>
      <w:tr w:rsidR="00481638" w:rsidRPr="00481638" w14:paraId="0CBA9245" w14:textId="77777777" w:rsidTr="00696D89">
        <w:tc>
          <w:tcPr>
            <w:tcW w:w="1807" w:type="pct"/>
            <w:shd w:val="clear" w:color="auto" w:fill="FFFFCC"/>
          </w:tcPr>
          <w:p w14:paraId="25AD2B36" w14:textId="77777777" w:rsidR="00481638" w:rsidRPr="00481638" w:rsidRDefault="00481638" w:rsidP="00481638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Adresa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7F5F793A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4AD384FA" w14:textId="77777777" w:rsidTr="00696D89">
        <w:tc>
          <w:tcPr>
            <w:tcW w:w="1807" w:type="pct"/>
            <w:shd w:val="clear" w:color="auto" w:fill="FFFFCC"/>
          </w:tcPr>
          <w:p w14:paraId="6C8A1FA1" w14:textId="77777777"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09EC5708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63785C3F" w14:textId="77777777" w:rsidTr="00696D89">
        <w:tc>
          <w:tcPr>
            <w:tcW w:w="1807" w:type="pct"/>
            <w:shd w:val="clear" w:color="auto" w:fill="FFFFCC"/>
          </w:tcPr>
          <w:p w14:paraId="2FA15811" w14:textId="77777777"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Faks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BBC5792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3768523B" w14:textId="77777777" w:rsidTr="00696D89">
        <w:tc>
          <w:tcPr>
            <w:tcW w:w="1807" w:type="pct"/>
            <w:shd w:val="clear" w:color="auto" w:fill="FFFFCC"/>
          </w:tcPr>
          <w:p w14:paraId="1B77BF6C" w14:textId="77777777"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BF7403D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70230858" w14:textId="77777777" w:rsidTr="00696D89">
        <w:tc>
          <w:tcPr>
            <w:tcW w:w="1807" w:type="pct"/>
            <w:shd w:val="clear" w:color="auto" w:fill="FFFFCC"/>
          </w:tcPr>
          <w:p w14:paraId="382774C1" w14:textId="77777777"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i mobitel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CB6E95A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4D469FD2" w14:textId="77777777" w:rsidTr="00696D89">
        <w:tc>
          <w:tcPr>
            <w:tcW w:w="1807" w:type="pct"/>
            <w:shd w:val="clear" w:color="auto" w:fill="FFFFCC"/>
          </w:tcPr>
          <w:p w14:paraId="0B041255" w14:textId="77777777"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E –mail adresa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63FEBD2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23471A68" w14:textId="77777777" w:rsidTr="00696D89">
        <w:tc>
          <w:tcPr>
            <w:tcW w:w="1807" w:type="pct"/>
            <w:shd w:val="clear" w:color="auto" w:fill="FFFFCC"/>
          </w:tcPr>
          <w:p w14:paraId="296E0E89" w14:textId="77777777"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Internetska stranica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7E30700A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79CCDB79" w14:textId="77777777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430CAD0A" w14:textId="3AE3A116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Arial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  <w:br w:type="page"/>
      </w:r>
      <w:r w:rsidRPr="00481638">
        <w:rPr>
          <w:rFonts w:ascii="Arial Narrow" w:eastAsia="Times New Roman" w:hAnsi="Arial Narrow" w:cs="Arial"/>
          <w:b/>
          <w:snapToGrid w:val="0"/>
          <w:lang w:val="hr-HR"/>
        </w:rPr>
        <w:lastRenderedPageBreak/>
        <w:t>1. Postignuća  i rezultati projekta/</w:t>
      </w:r>
      <w:r w:rsidR="0000176A">
        <w:rPr>
          <w:rFonts w:ascii="Arial Narrow" w:eastAsia="Times New Roman" w:hAnsi="Arial Narrow" w:cs="Arial"/>
          <w:b/>
          <w:snapToGrid w:val="0"/>
          <w:lang w:val="hr-HR"/>
        </w:rPr>
        <w:t>programa</w:t>
      </w:r>
      <w:r w:rsidR="00D22E3E">
        <w:rPr>
          <w:rFonts w:ascii="Arial Narrow" w:eastAsia="Times New Roman" w:hAnsi="Arial Narrow" w:cs="Arial"/>
          <w:b/>
          <w:snapToGrid w:val="0"/>
          <w:lang w:val="hr-HR"/>
        </w:rPr>
        <w:t>/sajma</w:t>
      </w:r>
      <w:r w:rsidRPr="00481638">
        <w:rPr>
          <w:rFonts w:ascii="Arial Narrow" w:eastAsia="Times New Roman" w:hAnsi="Arial Narrow" w:cs="Arial"/>
          <w:b/>
          <w:snapToGrid w:val="0"/>
          <w:lang w:val="hr-HR"/>
        </w:rPr>
        <w:t xml:space="preserve"> postignuti u izvještajnom razdoblju  </w:t>
      </w:r>
      <w:r w:rsidRPr="00481638">
        <w:rPr>
          <w:rFonts w:ascii="Arial Narrow" w:eastAsia="Times New Roman" w:hAnsi="Arial Narrow" w:cs="Arial"/>
          <w:b/>
          <w:snapToGrid w:val="0"/>
          <w:lang w:val="hr-HR"/>
        </w:rPr>
        <w:tab/>
      </w:r>
    </w:p>
    <w:p w14:paraId="58572AAE" w14:textId="77777777" w:rsidR="00481638" w:rsidRPr="00481638" w:rsidRDefault="00481638" w:rsidP="00481638">
      <w:pPr>
        <w:spacing w:after="0" w:line="240" w:lineRule="auto"/>
        <w:ind w:left="360"/>
        <w:rPr>
          <w:rFonts w:ascii="Arial Narrow" w:eastAsia="Times New Roman" w:hAnsi="Arial Narrow" w:cs="Tahoma"/>
          <w:b/>
          <w:bCs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14:paraId="4B3A7E40" w14:textId="77777777" w:rsidTr="00696D89">
        <w:trPr>
          <w:trHeight w:val="601"/>
        </w:trPr>
        <w:tc>
          <w:tcPr>
            <w:tcW w:w="9286" w:type="dxa"/>
            <w:shd w:val="clear" w:color="auto" w:fill="auto"/>
          </w:tcPr>
          <w:p w14:paraId="230D2B15" w14:textId="5652B3BE" w:rsidR="00481638" w:rsidRPr="00481638" w:rsidRDefault="00481638" w:rsidP="003C7B24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1.1. Opišite u kojoj su mjeri ciljevi projekta/</w:t>
            </w:r>
            <w:r w:rsidR="0000176A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 ostvareni (sukladno </w:t>
            </w:r>
            <w:r w:rsidR="003C7B24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obrascu opisa  i proračuna 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projekta/</w:t>
            </w:r>
            <w:r w:rsidR="0000176A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 za koji su odobrena financijska sredstva).</w:t>
            </w:r>
          </w:p>
        </w:tc>
      </w:tr>
      <w:tr w:rsidR="00481638" w:rsidRPr="00481638" w14:paraId="5CCB3F8C" w14:textId="77777777" w:rsidTr="00696D89">
        <w:tc>
          <w:tcPr>
            <w:tcW w:w="9286" w:type="dxa"/>
            <w:shd w:val="clear" w:color="auto" w:fill="auto"/>
          </w:tcPr>
          <w:p w14:paraId="1E0A2AE1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071BB41C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4CD95CC1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49C83600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20CC6855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481638" w:rsidRPr="00481638" w14:paraId="674BB0D3" w14:textId="77777777" w:rsidTr="00696D89">
        <w:tc>
          <w:tcPr>
            <w:tcW w:w="9286" w:type="dxa"/>
            <w:shd w:val="clear" w:color="auto" w:fill="auto"/>
          </w:tcPr>
          <w:p w14:paraId="7C51C050" w14:textId="15ECC83A" w:rsidR="00481638" w:rsidRPr="00481638" w:rsidRDefault="00481638" w:rsidP="003C7B24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1.2. U tablici navedite aktivnosti (kako su navedene u </w:t>
            </w:r>
            <w:r w:rsidR="003C7B24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obrascu opisa i proračuna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 projekta/</w:t>
            </w:r>
            <w:r w:rsidR="0000176A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), nositelje aktivnosti, opis, razdoblje u kojima su provedene te koji su rezultati i indikatori aktivnosti:</w:t>
            </w:r>
          </w:p>
        </w:tc>
      </w:tr>
      <w:tr w:rsidR="00481638" w:rsidRPr="00481638" w14:paraId="28A67DDC" w14:textId="77777777" w:rsidTr="00696D89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5"/>
              <w:gridCol w:w="1732"/>
              <w:gridCol w:w="1746"/>
              <w:gridCol w:w="1745"/>
              <w:gridCol w:w="1746"/>
            </w:tblGrid>
            <w:tr w:rsidR="00481638" w:rsidRPr="00481638" w14:paraId="49457B8A" w14:textId="77777777" w:rsidTr="00696D89">
              <w:tc>
                <w:tcPr>
                  <w:tcW w:w="1955" w:type="dxa"/>
                  <w:shd w:val="clear" w:color="auto" w:fill="BDD6EE"/>
                  <w:vAlign w:val="center"/>
                </w:tcPr>
                <w:p w14:paraId="5DCB80EB" w14:textId="77777777"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631D9149" w14:textId="77777777"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005B762A" w14:textId="77777777"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4FD0D82A" w14:textId="77777777"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Razdoblje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1A0191DD" w14:textId="77777777"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Ostvareni rezultati i pokazatelji (indikatori)</w:t>
                  </w:r>
                </w:p>
              </w:tc>
            </w:tr>
            <w:tr w:rsidR="00481638" w:rsidRPr="00481638" w14:paraId="5D6D92A5" w14:textId="77777777" w:rsidTr="00696D89">
              <w:tc>
                <w:tcPr>
                  <w:tcW w:w="1955" w:type="dxa"/>
                  <w:shd w:val="clear" w:color="auto" w:fill="auto"/>
                </w:tcPr>
                <w:p w14:paraId="09A13614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08A441AF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207894B1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4CED1408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3E26468E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481638" w:rsidRPr="00481638" w14:paraId="5C2BE09B" w14:textId="77777777" w:rsidTr="00696D89">
              <w:tc>
                <w:tcPr>
                  <w:tcW w:w="1955" w:type="dxa"/>
                  <w:shd w:val="clear" w:color="auto" w:fill="auto"/>
                </w:tcPr>
                <w:p w14:paraId="4F9FB4B5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3CE46BC1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2206A973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749F6E8D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236105E5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481638" w:rsidRPr="00481638" w14:paraId="41626C7F" w14:textId="77777777" w:rsidTr="00696D89">
              <w:tc>
                <w:tcPr>
                  <w:tcW w:w="1955" w:type="dxa"/>
                  <w:shd w:val="clear" w:color="auto" w:fill="auto"/>
                </w:tcPr>
                <w:p w14:paraId="1A547FEA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36BBF32C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636CBD8B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5DB0602D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526680A7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</w:tbl>
          <w:p w14:paraId="77E91834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44527B73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2B56CEA9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3C42E1BE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6CDB0046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481638" w:rsidRPr="00481638" w14:paraId="5C04C87B" w14:textId="77777777" w:rsidTr="00696D89">
        <w:tc>
          <w:tcPr>
            <w:tcW w:w="9286" w:type="dxa"/>
            <w:shd w:val="clear" w:color="auto" w:fill="auto"/>
          </w:tcPr>
          <w:p w14:paraId="1637214A" w14:textId="27AAA8AF"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Arial Unicode MS" w:hAnsi="Arial Narrow" w:cs="Arial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1.3. Korisnici obuhvaćeni projektom/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programom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/sajmom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(spol, dob, mjesto odakle su korisnici, njihove potrebe i druge eventualne posebnosti) i broj korisnika obuhvaćenih projektom/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programom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/sajmom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. </w:t>
            </w:r>
          </w:p>
        </w:tc>
      </w:tr>
      <w:tr w:rsidR="00481638" w:rsidRPr="00481638" w14:paraId="2FC50DCD" w14:textId="77777777" w:rsidTr="00696D89">
        <w:tc>
          <w:tcPr>
            <w:tcW w:w="9286" w:type="dxa"/>
            <w:shd w:val="clear" w:color="auto" w:fill="auto"/>
          </w:tcPr>
          <w:p w14:paraId="3E8C042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C883478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051B371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95DB358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AB600C6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348828D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1EA747BB" w14:textId="77777777" w:rsidTr="00696D89">
        <w:tc>
          <w:tcPr>
            <w:tcW w:w="9286" w:type="dxa"/>
            <w:shd w:val="clear" w:color="auto" w:fill="auto"/>
          </w:tcPr>
          <w:p w14:paraId="35AF3C41" w14:textId="34BA1D49"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1.4. Na koji su način korisnici sudjelovali u projektu/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programu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/sajmu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?</w:t>
            </w:r>
          </w:p>
        </w:tc>
      </w:tr>
      <w:tr w:rsidR="00481638" w:rsidRPr="00481638" w14:paraId="14678404" w14:textId="77777777" w:rsidTr="00696D89">
        <w:tc>
          <w:tcPr>
            <w:tcW w:w="9286" w:type="dxa"/>
            <w:shd w:val="clear" w:color="auto" w:fill="auto"/>
          </w:tcPr>
          <w:p w14:paraId="12779AAB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1753B69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974E1D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408E5DF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56B4345F" w14:textId="77777777" w:rsidTr="00696D89">
        <w:tc>
          <w:tcPr>
            <w:tcW w:w="9286" w:type="dxa"/>
            <w:shd w:val="clear" w:color="auto" w:fill="auto"/>
          </w:tcPr>
          <w:p w14:paraId="6240456C" w14:textId="0C655A92"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1.5. Utjecaj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na korisnike?</w:t>
            </w:r>
          </w:p>
        </w:tc>
      </w:tr>
      <w:tr w:rsidR="00481638" w:rsidRPr="00481638" w14:paraId="09C045FA" w14:textId="77777777" w:rsidTr="00696D89">
        <w:tc>
          <w:tcPr>
            <w:tcW w:w="9286" w:type="dxa"/>
            <w:shd w:val="clear" w:color="auto" w:fill="auto"/>
          </w:tcPr>
          <w:p w14:paraId="5A4A0F2E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6353C6A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35B8D25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A4287BB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55DC8C2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9EB7A50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05F8B2D3" w14:textId="77777777" w:rsidTr="00696D89">
        <w:tc>
          <w:tcPr>
            <w:tcW w:w="9286" w:type="dxa"/>
            <w:shd w:val="clear" w:color="auto" w:fill="auto"/>
          </w:tcPr>
          <w:p w14:paraId="3049456A" w14:textId="5F6280C6" w:rsidR="00481638" w:rsidRPr="00481638" w:rsidRDefault="00481638" w:rsidP="003C7B24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1.6. Ako je bilo odstupanja u odnosu na </w:t>
            </w:r>
            <w:r w:rsidR="003C7B24">
              <w:rPr>
                <w:rFonts w:ascii="Arial Narrow" w:eastAsia="SimSun" w:hAnsi="Arial Narrow" w:cs="Times New Roman"/>
                <w:snapToGrid w:val="0"/>
                <w:lang w:val="hr-HR"/>
              </w:rPr>
              <w:t>obrazac opisa i proračuna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, navedite koji su bili razlozi, je li i na koji način ugovaratelj upoznat s promjenama te na koji su način promjene utjecale na rezultate i ciljeve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.</w:t>
            </w:r>
          </w:p>
        </w:tc>
      </w:tr>
      <w:tr w:rsidR="00481638" w:rsidRPr="00481638" w14:paraId="408A5DEE" w14:textId="77777777" w:rsidTr="00696D89">
        <w:tc>
          <w:tcPr>
            <w:tcW w:w="9286" w:type="dxa"/>
            <w:shd w:val="clear" w:color="auto" w:fill="auto"/>
          </w:tcPr>
          <w:p w14:paraId="30F10EC9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AD10F76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14ADE8F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048F2BC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994E785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082AF42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6329B0D6" w14:textId="77777777" w:rsidTr="00696D89">
        <w:tc>
          <w:tcPr>
            <w:tcW w:w="9286" w:type="dxa"/>
            <w:shd w:val="clear" w:color="auto" w:fill="auto"/>
          </w:tcPr>
          <w:p w14:paraId="17423CF8" w14:textId="77B2177A"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1.7. Jeste li u izvještajnom razdoblju naišli na neke značajne prepreke u provedbi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? Ako da, kako ste ih uspjeli prevladati? </w:t>
            </w:r>
          </w:p>
        </w:tc>
      </w:tr>
      <w:tr w:rsidR="00481638" w:rsidRPr="00481638" w14:paraId="4862067C" w14:textId="77777777" w:rsidTr="00696D89">
        <w:tc>
          <w:tcPr>
            <w:tcW w:w="9286" w:type="dxa"/>
            <w:shd w:val="clear" w:color="auto" w:fill="auto"/>
          </w:tcPr>
          <w:p w14:paraId="5171EB2A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A5799E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DB7FF1F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6C317B1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5708319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739FA9EC" w14:textId="77777777" w:rsidR="00481638" w:rsidRPr="00481638" w:rsidRDefault="00481638" w:rsidP="00481638">
      <w:pPr>
        <w:spacing w:after="0" w:line="240" w:lineRule="auto"/>
        <w:ind w:left="360"/>
        <w:rPr>
          <w:rFonts w:ascii="Arial Narrow" w:eastAsia="Times New Roman" w:hAnsi="Arial Narrow" w:cs="Tahoma"/>
          <w:bCs/>
          <w:snapToGrid w:val="0"/>
          <w:lang w:val="hr-HR"/>
        </w:rPr>
      </w:pPr>
    </w:p>
    <w:p w14:paraId="4F46ABA2" w14:textId="77777777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65334B14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7BD42750" w14:textId="5ECFA349" w:rsidR="00481638" w:rsidRPr="00481638" w:rsidRDefault="00481638" w:rsidP="00481638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2. Provoditelji projekta/</w:t>
      </w:r>
      <w:r w:rsidR="0000176A">
        <w:rPr>
          <w:rFonts w:ascii="Arial Narrow" w:eastAsia="Times New Roman" w:hAnsi="Arial Narrow" w:cs="Times New Roman"/>
          <w:b/>
          <w:snapToGrid w:val="0"/>
          <w:lang w:val="hr-HR"/>
        </w:rPr>
        <w:t>programa</w:t>
      </w:r>
      <w:r w:rsidR="00D22E3E">
        <w:rPr>
          <w:rFonts w:ascii="Arial Narrow" w:eastAsia="Times New Roman" w:hAnsi="Arial Narrow" w:cs="Times New Roman"/>
          <w:b/>
          <w:snapToGrid w:val="0"/>
          <w:lang w:val="hr-HR"/>
        </w:rPr>
        <w:t>/sajma</w:t>
      </w:r>
    </w:p>
    <w:p w14:paraId="14F51B3B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14:paraId="33EE4529" w14:textId="77777777" w:rsidTr="0000176A">
        <w:tc>
          <w:tcPr>
            <w:tcW w:w="9060" w:type="dxa"/>
            <w:shd w:val="clear" w:color="auto" w:fill="auto"/>
          </w:tcPr>
          <w:p w14:paraId="1A2260F5" w14:textId="5EAFB239"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2.1.  Navedite broj 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 xml:space="preserve">osoba (izvoditelja aktivnosti)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uključenih u provedbu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. </w:t>
            </w:r>
          </w:p>
        </w:tc>
      </w:tr>
      <w:tr w:rsidR="00481638" w:rsidRPr="00481638" w14:paraId="345F7F81" w14:textId="77777777" w:rsidTr="0000176A">
        <w:tc>
          <w:tcPr>
            <w:tcW w:w="9060" w:type="dxa"/>
            <w:shd w:val="clear" w:color="auto" w:fill="auto"/>
          </w:tcPr>
          <w:p w14:paraId="56E00B89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C277835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13B899B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41ADEFE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5E98E64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C085D2E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7EB9928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481638" w:rsidRPr="00481638" w14:paraId="73D5EE96" w14:textId="77777777" w:rsidTr="0000176A">
        <w:tc>
          <w:tcPr>
            <w:tcW w:w="9060" w:type="dxa"/>
            <w:shd w:val="clear" w:color="auto" w:fill="auto"/>
          </w:tcPr>
          <w:p w14:paraId="4EAB47E3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BF1A902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0ED678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EA9698E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4433950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1FA8BE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481638" w:rsidRPr="00481638" w14:paraId="30C36F30" w14:textId="77777777" w:rsidTr="0000176A">
        <w:tc>
          <w:tcPr>
            <w:tcW w:w="9060" w:type="dxa"/>
            <w:shd w:val="clear" w:color="auto" w:fill="auto"/>
          </w:tcPr>
          <w:p w14:paraId="712EF03E" w14:textId="53AB60DA" w:rsidR="00481638" w:rsidRPr="00481638" w:rsidRDefault="00481638" w:rsidP="003C7B24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2.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2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.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Je li bilo promjena vezano uz osobe koje su sudjelovale u provedbi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 u odnosu na </w:t>
            </w:r>
            <w:r w:rsidR="003C7B24">
              <w:rPr>
                <w:rFonts w:ascii="Arial Narrow" w:eastAsia="SimSun" w:hAnsi="Arial Narrow" w:cs="Tahoma"/>
                <w:snapToGrid w:val="0"/>
                <w:lang w:val="hr-HR"/>
              </w:rPr>
              <w:t>obrazac opisa i proračuna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 te na proteklo izvještajno razdoblje? Ako da, ukratko objasnite razloge.</w:t>
            </w:r>
          </w:p>
        </w:tc>
      </w:tr>
      <w:tr w:rsidR="00481638" w:rsidRPr="00481638" w14:paraId="277F5EA9" w14:textId="77777777" w:rsidTr="0000176A">
        <w:tc>
          <w:tcPr>
            <w:tcW w:w="9060" w:type="dxa"/>
            <w:shd w:val="clear" w:color="auto" w:fill="auto"/>
          </w:tcPr>
          <w:p w14:paraId="548D573B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D58679F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38C1BE6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11717ED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DFDC2FA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B2DCF8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5C5F5388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501475F3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3BFDDA8C" w14:textId="427F766C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3. Praćenje i vrednovanje uspješnosti programa/projekta/</w:t>
      </w:r>
      <w:r w:rsidR="00D22E3E">
        <w:rPr>
          <w:rFonts w:ascii="Arial Narrow" w:eastAsia="Times New Roman" w:hAnsi="Arial Narrow" w:cs="Times New Roman"/>
          <w:b/>
          <w:snapToGrid w:val="0"/>
          <w:lang w:val="hr-HR"/>
        </w:rPr>
        <w:t>sajma</w:t>
      </w:r>
    </w:p>
    <w:p w14:paraId="14B5FC96" w14:textId="77777777" w:rsidR="00481638" w:rsidRPr="00481638" w:rsidRDefault="00481638" w:rsidP="00481638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14:paraId="531D1F2D" w14:textId="77777777" w:rsidTr="00696D89">
        <w:tc>
          <w:tcPr>
            <w:tcW w:w="9286" w:type="dxa"/>
            <w:shd w:val="clear" w:color="auto" w:fill="auto"/>
          </w:tcPr>
          <w:p w14:paraId="24A7C429" w14:textId="7785539F" w:rsidR="00481638" w:rsidRPr="00481638" w:rsidRDefault="00481638" w:rsidP="0000176A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3.1</w:t>
            </w:r>
            <w:r w:rsidRPr="00481638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Navedite na koji ste način proveli vrednovanje (evaluaciju) uspješnosti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u izvještajnom razdoblju. (</w:t>
            </w:r>
            <w:r w:rsidRPr="00481638">
              <w:rPr>
                <w:rFonts w:ascii="Arial Narrow" w:eastAsia="SimSun" w:hAnsi="Arial Narrow" w:cs="Times New Roman"/>
                <w:i/>
                <w:snapToGrid w:val="0"/>
                <w:lang w:val="hr-HR"/>
              </w:rPr>
              <w:t>Jeste li proveli interno organizacijsko ili vanjsko, neovisno vrednovanje? Tko je proveo vrednovanje? Jesu li sudionici popunjavali evaluacijske listiće? Ako jesu, koji su rezultati analize.)</w:t>
            </w:r>
          </w:p>
        </w:tc>
      </w:tr>
      <w:tr w:rsidR="00481638" w:rsidRPr="00481638" w14:paraId="217C4265" w14:textId="77777777" w:rsidTr="00696D89">
        <w:tc>
          <w:tcPr>
            <w:tcW w:w="9286" w:type="dxa"/>
            <w:shd w:val="clear" w:color="auto" w:fill="auto"/>
          </w:tcPr>
          <w:p w14:paraId="1F41E9BA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EB03905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988545B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E18CAE0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82BC679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269D44B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1020DE6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6DC036C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5B1E34B7" w14:textId="77777777" w:rsidTr="00696D89">
        <w:tc>
          <w:tcPr>
            <w:tcW w:w="9286" w:type="dxa"/>
            <w:shd w:val="clear" w:color="auto" w:fill="auto"/>
          </w:tcPr>
          <w:p w14:paraId="370BCF58" w14:textId="6C356AB5" w:rsidR="00481638" w:rsidRPr="00481638" w:rsidRDefault="00481638" w:rsidP="0000176A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3.2. Ukratko prikažite rezultate vrednovanja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te metode korištene u procesu vrednovanja.</w:t>
            </w:r>
          </w:p>
        </w:tc>
      </w:tr>
      <w:tr w:rsidR="00481638" w:rsidRPr="00481638" w14:paraId="45900ABF" w14:textId="77777777" w:rsidTr="00696D89">
        <w:tc>
          <w:tcPr>
            <w:tcW w:w="9286" w:type="dxa"/>
            <w:shd w:val="clear" w:color="auto" w:fill="auto"/>
          </w:tcPr>
          <w:p w14:paraId="30D930D7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7337236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BB14DBF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C0060D8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41F917C7" w14:textId="77777777" w:rsidR="003C7B24" w:rsidRDefault="003C7B24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0C1217B2" w14:textId="77777777" w:rsidR="003C7B24" w:rsidRDefault="003C7B24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2D23B872" w14:textId="77777777" w:rsidR="003C7B24" w:rsidRDefault="003C7B24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4E67AA68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4. Održivost projekta</w:t>
      </w:r>
    </w:p>
    <w:p w14:paraId="7A012C13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14:paraId="42AD49CE" w14:textId="77777777" w:rsidTr="00696D89">
        <w:tc>
          <w:tcPr>
            <w:tcW w:w="9286" w:type="dxa"/>
            <w:shd w:val="clear" w:color="auto" w:fill="auto"/>
          </w:tcPr>
          <w:p w14:paraId="1A04BC02" w14:textId="06F85FB8" w:rsidR="00481638" w:rsidRPr="00481638" w:rsidRDefault="00481638" w:rsidP="0000176A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4.1. Na koji način će se koristiti rezultati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nakon završetka provedbe? Postoji li plan nastavka projektnih/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programskih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/sajamskih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aktivnosti?</w:t>
            </w:r>
          </w:p>
        </w:tc>
      </w:tr>
      <w:tr w:rsidR="00481638" w:rsidRPr="00481638" w14:paraId="58BB9BDF" w14:textId="77777777" w:rsidTr="00696D89">
        <w:tc>
          <w:tcPr>
            <w:tcW w:w="9286" w:type="dxa"/>
            <w:shd w:val="clear" w:color="auto" w:fill="auto"/>
          </w:tcPr>
          <w:p w14:paraId="0CF53CB4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7268934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C6A5220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5DD8557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E515423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115B488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3057AB61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2E567B43" w14:textId="3CC2683C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5. Proračun projekta/</w:t>
      </w:r>
      <w:r w:rsidR="0000176A">
        <w:rPr>
          <w:rFonts w:ascii="Arial Narrow" w:eastAsia="Times New Roman" w:hAnsi="Arial Narrow" w:cs="Times New Roman"/>
          <w:b/>
          <w:snapToGrid w:val="0"/>
          <w:lang w:val="hr-HR"/>
        </w:rPr>
        <w:t>programa</w:t>
      </w:r>
      <w:r w:rsidR="00D22E3E">
        <w:rPr>
          <w:rFonts w:ascii="Arial Narrow" w:eastAsia="Times New Roman" w:hAnsi="Arial Narrow" w:cs="Times New Roman"/>
          <w:b/>
          <w:snapToGrid w:val="0"/>
          <w:lang w:val="hr-HR"/>
        </w:rPr>
        <w:t>/sajma</w:t>
      </w: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 xml:space="preserve"> i financijski izvještaj za izvještajno razdoblje</w:t>
      </w:r>
    </w:p>
    <w:p w14:paraId="46C376B5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14:paraId="4DD8E38A" w14:textId="77777777" w:rsidTr="00696D89">
        <w:tc>
          <w:tcPr>
            <w:tcW w:w="9286" w:type="dxa"/>
            <w:shd w:val="clear" w:color="auto" w:fill="auto"/>
          </w:tcPr>
          <w:p w14:paraId="53ADCE87" w14:textId="23AF286B" w:rsidR="00481638" w:rsidRPr="00481638" w:rsidRDefault="00481638" w:rsidP="0000176A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5.1</w:t>
            </w:r>
            <w:r w:rsidRPr="00481638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Navedite glavne napomene vezano uz financijski izvještaj i eventualno odstupanje od planiranog proračuna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 xml:space="preserve">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.  </w:t>
            </w:r>
          </w:p>
        </w:tc>
      </w:tr>
      <w:tr w:rsidR="00481638" w:rsidRPr="00481638" w14:paraId="1CA7345F" w14:textId="77777777" w:rsidTr="00696D89">
        <w:tc>
          <w:tcPr>
            <w:tcW w:w="9286" w:type="dxa"/>
            <w:shd w:val="clear" w:color="auto" w:fill="auto"/>
          </w:tcPr>
          <w:p w14:paraId="149DFE73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C37490A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FF9AE25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89A8D0B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C21C367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652092F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436FD7C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341814EE" w14:textId="77777777" w:rsidTr="00696D89">
        <w:tc>
          <w:tcPr>
            <w:tcW w:w="9286" w:type="dxa"/>
            <w:shd w:val="clear" w:color="auto" w:fill="auto"/>
          </w:tcPr>
          <w:p w14:paraId="5590EE70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5.2. Je li se potrošnja financijskih sredstava odvijala prema planiranom proračunu ili ste imali teškoća? Navedite teškoće na koje ste naišli.</w:t>
            </w:r>
          </w:p>
        </w:tc>
      </w:tr>
      <w:tr w:rsidR="00481638" w:rsidRPr="00481638" w14:paraId="54680308" w14:textId="77777777" w:rsidTr="00696D89">
        <w:tc>
          <w:tcPr>
            <w:tcW w:w="9286" w:type="dxa"/>
            <w:shd w:val="clear" w:color="auto" w:fill="auto"/>
          </w:tcPr>
          <w:p w14:paraId="1AE7CAED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9609F1E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AC52482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8164434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943427A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45A1605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F0B6D2B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5154CEE9" w14:textId="77777777" w:rsidTr="00696D89">
        <w:tc>
          <w:tcPr>
            <w:tcW w:w="9286" w:type="dxa"/>
            <w:shd w:val="clear" w:color="auto" w:fill="auto"/>
          </w:tcPr>
          <w:p w14:paraId="35491FC6" w14:textId="64F9A306"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5.3. Je li osigurano 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obvezno 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sufinanciranje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</w:t>
            </w:r>
            <w:r w:rsidR="003C7B24">
              <w:rPr>
                <w:rFonts w:ascii="Arial Narrow" w:eastAsia="SimSun" w:hAnsi="Arial Narrow" w:cs="Times New Roman"/>
                <w:snapToGrid w:val="0"/>
                <w:lang w:val="hr-HR"/>
              </w:rPr>
              <w:t>od strane prijavitelja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(10% prihvatljivih troškova)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?</w:t>
            </w:r>
          </w:p>
        </w:tc>
      </w:tr>
      <w:tr w:rsidR="00481638" w:rsidRPr="00481638" w14:paraId="164E2BF2" w14:textId="77777777" w:rsidTr="00696D89">
        <w:tc>
          <w:tcPr>
            <w:tcW w:w="9286" w:type="dxa"/>
            <w:shd w:val="clear" w:color="auto" w:fill="auto"/>
          </w:tcPr>
          <w:p w14:paraId="3D92B4A2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0288B96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E7FC012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5F876CA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7F1EDCA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73C2005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8A53E2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4FF8AB38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11CD680D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101D72FF" w14:textId="07D01B7D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6. Ostali podaci o dosadašnjoj provedbi projekta/</w:t>
      </w:r>
      <w:r w:rsidR="0000176A">
        <w:rPr>
          <w:rFonts w:ascii="Arial Narrow" w:eastAsia="Times New Roman" w:hAnsi="Arial Narrow" w:cs="Times New Roman"/>
          <w:b/>
          <w:snapToGrid w:val="0"/>
          <w:lang w:val="hr-HR"/>
        </w:rPr>
        <w:t>programa</w:t>
      </w:r>
      <w:r w:rsidR="00D22E3E">
        <w:rPr>
          <w:rFonts w:ascii="Arial Narrow" w:eastAsia="Times New Roman" w:hAnsi="Arial Narrow" w:cs="Times New Roman"/>
          <w:b/>
          <w:snapToGrid w:val="0"/>
          <w:lang w:val="hr-HR"/>
        </w:rPr>
        <w:t>/sajma</w:t>
      </w: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 xml:space="preserve"> </w:t>
      </w:r>
    </w:p>
    <w:p w14:paraId="54D163EC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snapToGrid w:val="0"/>
          <w:lang w:val="hr-HR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14:paraId="2FF54793" w14:textId="77777777" w:rsidTr="00696D89">
        <w:tc>
          <w:tcPr>
            <w:tcW w:w="9286" w:type="dxa"/>
            <w:shd w:val="clear" w:color="auto" w:fill="auto"/>
          </w:tcPr>
          <w:p w14:paraId="7FF332EA" w14:textId="3E53250B"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6.1.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Istaknite posebne uspjehe i moguće dodatne vrijednosti vezane uz dosadašnju provedbu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.</w:t>
            </w:r>
          </w:p>
        </w:tc>
      </w:tr>
      <w:tr w:rsidR="00481638" w:rsidRPr="00481638" w14:paraId="25AFD5E3" w14:textId="77777777" w:rsidTr="00696D89">
        <w:tc>
          <w:tcPr>
            <w:tcW w:w="9286" w:type="dxa"/>
            <w:shd w:val="clear" w:color="auto" w:fill="auto"/>
          </w:tcPr>
          <w:p w14:paraId="6FC7A2F3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8C3283B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1EB4543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9CCEF69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609615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0E82A69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40AA98CB" w14:textId="77777777" w:rsidTr="00696D89">
        <w:tc>
          <w:tcPr>
            <w:tcW w:w="9286" w:type="dxa"/>
            <w:shd w:val="clear" w:color="auto" w:fill="auto"/>
          </w:tcPr>
          <w:p w14:paraId="65AD33D6" w14:textId="574D88A4" w:rsidR="00481638" w:rsidRPr="00481638" w:rsidRDefault="00481638" w:rsidP="00260E27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lastRenderedPageBreak/>
              <w:t>6.2. Navedite ostvarenu suradnju s medijima u proteklom razdoblju ili drugim dionicima na aktivnostima vezanim uz promociju projekta/</w:t>
            </w:r>
            <w:r w:rsidR="00260E27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 ili usluga korisnicima.</w:t>
            </w:r>
          </w:p>
        </w:tc>
      </w:tr>
      <w:tr w:rsidR="00481638" w:rsidRPr="00481638" w14:paraId="1C2F9C02" w14:textId="77777777" w:rsidTr="00696D89">
        <w:tc>
          <w:tcPr>
            <w:tcW w:w="9286" w:type="dxa"/>
            <w:shd w:val="clear" w:color="auto" w:fill="auto"/>
          </w:tcPr>
          <w:p w14:paraId="6BB48DD8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8B2791B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1DCA7FF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925BB6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793291F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39D67C5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8A2E4C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481638" w:rsidRPr="00481638" w14:paraId="0A6C00C5" w14:textId="77777777" w:rsidTr="00696D89">
        <w:tc>
          <w:tcPr>
            <w:tcW w:w="9286" w:type="dxa"/>
            <w:shd w:val="clear" w:color="auto" w:fill="auto"/>
          </w:tcPr>
          <w:p w14:paraId="6980B9FD" w14:textId="534E086D" w:rsidR="00481638" w:rsidRPr="00481638" w:rsidRDefault="00481638" w:rsidP="00260E27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6.3. Što su bile glavne prepreke s kojima ste se susreli tijekom provedbe projekta/</w:t>
            </w:r>
            <w:r w:rsidR="00260E27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? Jeste li ih uspješno prevladali i kako? Što biste naveli kao glavne pouke vezano uz te prepreke i načine na koje ste ih prevladali (ili razloge koji su vas u tome spriječili)?</w:t>
            </w:r>
          </w:p>
        </w:tc>
      </w:tr>
      <w:tr w:rsidR="00481638" w:rsidRPr="00481638" w14:paraId="17E6A386" w14:textId="77777777" w:rsidTr="00696D89">
        <w:tc>
          <w:tcPr>
            <w:tcW w:w="9286" w:type="dxa"/>
            <w:shd w:val="clear" w:color="auto" w:fill="auto"/>
          </w:tcPr>
          <w:p w14:paraId="6C664195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9EEDDED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BC49D0C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0C9A7EE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33C35BE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061C1BEF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7F68418A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5DA7414B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7. Prilozi izvještaju</w:t>
      </w:r>
    </w:p>
    <w:p w14:paraId="7480C551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14:paraId="31835300" w14:textId="77777777" w:rsidTr="00696D89">
        <w:tc>
          <w:tcPr>
            <w:tcW w:w="9286" w:type="dxa"/>
            <w:shd w:val="clear" w:color="auto" w:fill="auto"/>
          </w:tcPr>
          <w:p w14:paraId="0B1EA3EC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7.1. Popis priloga uz opisni izvještaj (zapisnici, fotografije, članci iz medija, i sl.).</w:t>
            </w:r>
          </w:p>
        </w:tc>
      </w:tr>
      <w:tr w:rsidR="00481638" w:rsidRPr="00481638" w14:paraId="2F900146" w14:textId="77777777" w:rsidTr="00696D89">
        <w:tc>
          <w:tcPr>
            <w:tcW w:w="9286" w:type="dxa"/>
            <w:shd w:val="clear" w:color="auto" w:fill="auto"/>
          </w:tcPr>
          <w:p w14:paraId="1613FEAB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81DAD88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596F1DA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AC921EB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1271987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40B0BC2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6CF08C3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428DAB81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4FF93BDE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277AA2D8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00710" w:rsidRPr="00481638" w14:paraId="6B873A10" w14:textId="77777777" w:rsidTr="006617AE">
        <w:tc>
          <w:tcPr>
            <w:tcW w:w="9060" w:type="dxa"/>
            <w:shd w:val="clear" w:color="auto" w:fill="FFFF99"/>
          </w:tcPr>
          <w:p w14:paraId="26C6013A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1529CFDC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Ime i prezime</w:t>
            </w:r>
            <w:r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 te</w:t>
            </w:r>
            <w:r w:rsidRPr="00481638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 potpis osobe ovlaštene za zastupanje </w:t>
            </w:r>
            <w:r w:rsidRPr="00481638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>(u organizaciji  prijavitelju)</w:t>
            </w:r>
          </w:p>
          <w:p w14:paraId="0017F0D6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317EE0EA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</w:tc>
      </w:tr>
      <w:tr w:rsidR="00B00710" w:rsidRPr="00481638" w14:paraId="3E3D575F" w14:textId="77777777" w:rsidTr="00064C13">
        <w:tc>
          <w:tcPr>
            <w:tcW w:w="9060" w:type="dxa"/>
            <w:shd w:val="clear" w:color="auto" w:fill="auto"/>
          </w:tcPr>
          <w:p w14:paraId="3DCB631C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EA60735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26F5486" w14:textId="77777777" w:rsidR="00B00710" w:rsidRPr="00481638" w:rsidRDefault="00B00710" w:rsidP="00481638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                                          </w:t>
            </w:r>
          </w:p>
          <w:p w14:paraId="040A4B1C" w14:textId="77777777" w:rsidR="00B00710" w:rsidRPr="00481638" w:rsidRDefault="00B00710" w:rsidP="00986610">
            <w:pPr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9F02E05" w14:textId="77777777" w:rsidR="00B00710" w:rsidRPr="00481638" w:rsidRDefault="00B00710" w:rsidP="00986610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MP</w:t>
            </w:r>
          </w:p>
          <w:p w14:paraId="2E222CCE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01DB1DD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524D9EEB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6D407D6F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481638" w:rsidRPr="00481638" w14:paraId="47E0A7F8" w14:textId="77777777" w:rsidTr="00696D89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5E18F07A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Mjesto i datum sastavljanja izvještaja</w:t>
            </w:r>
          </w:p>
        </w:tc>
        <w:tc>
          <w:tcPr>
            <w:tcW w:w="4502" w:type="dxa"/>
            <w:shd w:val="clear" w:color="auto" w:fill="auto"/>
          </w:tcPr>
          <w:p w14:paraId="7DCE5A8C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074B214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1098B4EE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4D61CE26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3C2E70C8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5CA96E7D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6B009656" w14:textId="77777777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109454C9" w14:textId="77777777" w:rsidR="00481638" w:rsidRPr="00481638" w:rsidRDefault="00481638" w:rsidP="0048163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val="hr-HR"/>
        </w:rPr>
      </w:pPr>
    </w:p>
    <w:p w14:paraId="25855A18" w14:textId="77777777" w:rsidR="00032626" w:rsidRPr="00481638" w:rsidRDefault="00000000" w:rsidP="00481638"/>
    <w:sectPr w:rsidR="00032626" w:rsidRPr="00481638" w:rsidSect="00641D52">
      <w:headerReference w:type="default" r:id="rId11"/>
      <w:footerReference w:type="default" r:id="rId12"/>
      <w:headerReference w:type="first" r:id="rId13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4A799" w14:textId="77777777" w:rsidR="00D75997" w:rsidRDefault="00D75997">
      <w:pPr>
        <w:spacing w:after="0" w:line="240" w:lineRule="auto"/>
      </w:pPr>
      <w:r>
        <w:separator/>
      </w:r>
    </w:p>
  </w:endnote>
  <w:endnote w:type="continuationSeparator" w:id="0">
    <w:p w14:paraId="7EE54EF8" w14:textId="77777777" w:rsidR="00D75997" w:rsidRDefault="00D75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0860B" w14:textId="77777777" w:rsidR="00335D62" w:rsidRDefault="003C7B2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24E8E">
      <w:rPr>
        <w:noProof/>
      </w:rPr>
      <w:t>6</w:t>
    </w:r>
    <w:r>
      <w:fldChar w:fldCharType="end"/>
    </w:r>
  </w:p>
  <w:p w14:paraId="618315DC" w14:textId="77777777" w:rsidR="00D867B4" w:rsidRDefault="0000000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EE31D" w14:textId="77777777" w:rsidR="00D75997" w:rsidRDefault="00D75997">
      <w:pPr>
        <w:spacing w:after="0" w:line="240" w:lineRule="auto"/>
      </w:pPr>
      <w:r>
        <w:separator/>
      </w:r>
    </w:p>
  </w:footnote>
  <w:footnote w:type="continuationSeparator" w:id="0">
    <w:p w14:paraId="0B4F2FCB" w14:textId="77777777" w:rsidR="00D75997" w:rsidRDefault="00D759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03C1E" w14:textId="77777777" w:rsidR="006F740E" w:rsidRPr="006F740E" w:rsidRDefault="003C7B24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2A32F" w14:textId="77777777" w:rsidR="00B420FD" w:rsidRDefault="00000000">
    <w:pPr>
      <w:pStyle w:val="Zaglavlje"/>
    </w:pPr>
  </w:p>
  <w:p w14:paraId="27FB0C54" w14:textId="77777777" w:rsidR="00B420FD" w:rsidRDefault="00000000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BA7196"/>
    <w:multiLevelType w:val="multilevel"/>
    <w:tmpl w:val="8F8A36FE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56822167">
    <w:abstractNumId w:val="1"/>
  </w:num>
  <w:num w:numId="2" w16cid:durableId="959411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1638"/>
    <w:rsid w:val="0000176A"/>
    <w:rsid w:val="00260E27"/>
    <w:rsid w:val="002A6A7B"/>
    <w:rsid w:val="00324E8E"/>
    <w:rsid w:val="003451F8"/>
    <w:rsid w:val="00376F3A"/>
    <w:rsid w:val="003C7B24"/>
    <w:rsid w:val="00481638"/>
    <w:rsid w:val="006C4120"/>
    <w:rsid w:val="00776DE3"/>
    <w:rsid w:val="007B2382"/>
    <w:rsid w:val="00986610"/>
    <w:rsid w:val="00A14FAE"/>
    <w:rsid w:val="00B00710"/>
    <w:rsid w:val="00D22E3E"/>
    <w:rsid w:val="00D75997"/>
    <w:rsid w:val="00EE4DE8"/>
    <w:rsid w:val="00F9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241FC"/>
  <w15:chartTrackingRefBased/>
  <w15:docId w15:val="{BEE91A62-8570-4663-9CC0-20D2E10D4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semiHidden/>
    <w:unhideWhenUsed/>
    <w:rsid w:val="0048163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481638"/>
  </w:style>
  <w:style w:type="paragraph" w:styleId="Podnoje">
    <w:name w:val="footer"/>
    <w:basedOn w:val="Normal"/>
    <w:link w:val="PodnojeChar"/>
    <w:uiPriority w:val="99"/>
    <w:semiHidden/>
    <w:unhideWhenUsed/>
    <w:rsid w:val="0048163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4816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about:blan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1174C-0DA8-4AB1-B25A-C5A9E0A17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796</Words>
  <Characters>4539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//</vt:lpstr>
      <vt:lpstr>UPRAVNI ODJEL ZA GOSPODARSTVO</vt:lpstr>
    </vt:vector>
  </TitlesOfParts>
  <Company/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10</cp:revision>
  <dcterms:created xsi:type="dcterms:W3CDTF">2020-02-17T12:34:00Z</dcterms:created>
  <dcterms:modified xsi:type="dcterms:W3CDTF">2023-03-01T12:15:00Z</dcterms:modified>
</cp:coreProperties>
</file>